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40" w:rsidRPr="009D6A40" w:rsidRDefault="009D6A40" w:rsidP="009D6A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40"/>
        </w:rPr>
        <w:t>Урок  математики в 8 классе</w:t>
      </w:r>
    </w:p>
    <w:p w:rsidR="009D6A40" w:rsidRPr="009D6A40" w:rsidRDefault="009D6A40" w:rsidP="009D6A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40"/>
        </w:rPr>
        <w:t>на тему:</w:t>
      </w:r>
    </w:p>
    <w:p w:rsidR="009D6A40" w:rsidRDefault="009D6A40" w:rsidP="009D6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40"/>
        </w:rPr>
        <w:t>«Формула корней квадратного уравнения»</w:t>
      </w:r>
    </w:p>
    <w:p w:rsidR="002C4D67" w:rsidRPr="002C4D67" w:rsidRDefault="002C4D67" w:rsidP="009D6A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</w:t>
      </w:r>
      <w:r w:rsidRPr="002C4D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Расулова </w:t>
      </w:r>
      <w:proofErr w:type="spellStart"/>
      <w:r w:rsidRPr="002C4D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Рашидат</w:t>
      </w:r>
      <w:proofErr w:type="spellEnd"/>
      <w:r w:rsidRPr="002C4D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C4D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Алихановна</w:t>
      </w:r>
      <w:proofErr w:type="spellEnd"/>
      <w:r w:rsidRPr="002C4D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D6A40" w:rsidRPr="009D6A40" w:rsidRDefault="009D6A40" w:rsidP="009D6A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Учитель математики</w:t>
      </w:r>
    </w:p>
    <w:p w:rsidR="009D6A40" w:rsidRPr="009D6A40" w:rsidRDefault="009D6A40" w:rsidP="009D6A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МКОУ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Ванашимахинская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им.С.Омарова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D6A40" w:rsidRDefault="009D6A40" w:rsidP="009D6A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Сергокалинского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 Р.Д</w:t>
      </w:r>
    </w:p>
    <w:p w:rsidR="009D6A40" w:rsidRPr="009D6A40" w:rsidRDefault="009D6A40" w:rsidP="009D6A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Цели и задачи  урока:</w:t>
      </w:r>
    </w:p>
    <w:p w:rsidR="009D6A40" w:rsidRPr="009D6A40" w:rsidRDefault="009D6A40" w:rsidP="009D6A40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-обучающие: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познакомить с формулой корней квадратного уравнения, дискриминанта, учить применять эти формулы, рассмотреть приемы решения уравнений;</w:t>
      </w:r>
    </w:p>
    <w:p w:rsidR="009D6A40" w:rsidRPr="009D6A40" w:rsidRDefault="009D6A40" w:rsidP="009D6A4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развивать логическое мышление учащихся, повышать интерес к изучаемой теме;  </w:t>
      </w:r>
    </w:p>
    <w:p w:rsidR="009D6A40" w:rsidRPr="009D6A40" w:rsidRDefault="009D6A40" w:rsidP="009D6A4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-воспитательные: 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воспитать стремление к достижению цели, воспитание интереса к математике.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Тип урока: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 Урок изучения нового материала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Оборудование урока: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Мультимедийный проектор, презентация.</w:t>
      </w:r>
    </w:p>
    <w:p w:rsidR="009D6A40" w:rsidRPr="009D6A40" w:rsidRDefault="009D6A40" w:rsidP="009D6A40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36"/>
        </w:rPr>
        <w:t>Ход урока</w:t>
      </w:r>
    </w:p>
    <w:p w:rsidR="009D6A40" w:rsidRPr="009D6A40" w:rsidRDefault="009D6A40" w:rsidP="009D6A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момент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Сообщить тему и цели урока.</w:t>
      </w:r>
      <w:bookmarkStart w:id="0" w:name="_GoBack"/>
      <w:bookmarkEnd w:id="0"/>
    </w:p>
    <w:p w:rsidR="009D6A40" w:rsidRPr="009D6A40" w:rsidRDefault="009D6A40" w:rsidP="009D6A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Актуализация  знаний</w:t>
      </w:r>
    </w:p>
    <w:p w:rsidR="009D6A40" w:rsidRPr="009D6A40" w:rsidRDefault="009D6A40" w:rsidP="009D6A40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1) (слайды 2-6) Найди лишнее: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2"/>
        <w:gridCol w:w="4268"/>
        <w:gridCol w:w="3730"/>
      </w:tblGrid>
      <w:tr w:rsidR="009D6A40" w:rsidRPr="009D6A40" w:rsidTr="009D6A40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1" w:name="c727b3a074e6a18af8afde41651610b805973885"/>
            <w:bookmarkStart w:id="2" w:name="0"/>
            <w:bookmarkEnd w:id="1"/>
            <w:bookmarkEnd w:id="2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1). 2х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+7х-3=0;</w:t>
            </w:r>
          </w:p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5х-7=0;</w:t>
            </w:r>
          </w:p>
          <w:p w:rsidR="009D6A40" w:rsidRPr="009D6A40" w:rsidRDefault="009D6A40" w:rsidP="009D6A4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-5х-1=0.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2). 2/х</w:t>
            </w:r>
            <w:proofErr w:type="gramStart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proofErr w:type="gramEnd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+3х+4=0;</w:t>
            </w:r>
          </w:p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7х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+5х=0;</w:t>
            </w:r>
          </w:p>
          <w:p w:rsidR="009D6A40" w:rsidRPr="009D6A40" w:rsidRDefault="009D6A40" w:rsidP="009D6A4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4х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-3х-1=0.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3)</w:t>
            </w:r>
            <w:proofErr w:type="gramStart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gramEnd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-3х+5=0;</w:t>
            </w:r>
          </w:p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-7х-1=0;</w:t>
            </w:r>
          </w:p>
          <w:p w:rsidR="009D6A40" w:rsidRPr="009D6A40" w:rsidRDefault="009D6A40" w:rsidP="009D6A4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у = 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-2х-8.</w:t>
            </w:r>
          </w:p>
        </w:tc>
      </w:tr>
      <w:tr w:rsidR="009D6A40" w:rsidRPr="009D6A40" w:rsidTr="009D6A40"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4). 3х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-8х+4=0;</w:t>
            </w:r>
          </w:p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у = -2х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+7х-3;</w:t>
            </w:r>
          </w:p>
          <w:p w:rsidR="009D6A40" w:rsidRPr="009D6A40" w:rsidRDefault="009D6A40" w:rsidP="009D6A4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2х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-9=0.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5)</w:t>
            </w:r>
            <w:proofErr w:type="gramStart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х</w:t>
            </w:r>
            <w:proofErr w:type="gramEnd"/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-7х-9;</w:t>
            </w:r>
          </w:p>
          <w:p w:rsidR="009D6A40" w:rsidRPr="009D6A40" w:rsidRDefault="009D6A40" w:rsidP="009D6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9х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+13х+4=0;</w:t>
            </w:r>
          </w:p>
          <w:p w:rsidR="009D6A40" w:rsidRPr="009D6A40" w:rsidRDefault="009D6A40" w:rsidP="009D6A4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7х-3х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9D6A40">
              <w:rPr>
                <w:rFonts w:ascii="Times New Roman" w:eastAsia="Times New Roman" w:hAnsi="Times New Roman" w:cs="Times New Roman"/>
                <w:color w:val="000000"/>
                <w:sz w:val="28"/>
              </w:rPr>
              <w:t>-4=0.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D6A40" w:rsidRPr="009D6A40" w:rsidRDefault="009D6A40" w:rsidP="009D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D6A40" w:rsidRPr="009D6A40" w:rsidRDefault="009D6A40" w:rsidP="009D6A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Проверка осуществляется с помощью компьютера (лишнее исчезает)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2)(слайд 7) </w:t>
      </w:r>
      <w:r w:rsidRPr="009D6A4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Составьте квадратные уравнения, если известны их коэффициенты:</w:t>
      </w:r>
    </w:p>
    <w:p w:rsidR="009D6A40" w:rsidRPr="009D6A40" w:rsidRDefault="009D6A40" w:rsidP="009D6A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=3,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=8,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c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=2;</w:t>
      </w:r>
    </w:p>
    <w:p w:rsidR="009D6A40" w:rsidRPr="009D6A40" w:rsidRDefault="009D6A40" w:rsidP="009D6A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=1,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=0,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c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 -1;</w:t>
      </w:r>
    </w:p>
    <w:p w:rsidR="009D6A40" w:rsidRPr="009D6A40" w:rsidRDefault="009D6A40" w:rsidP="009D6A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а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=5,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b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=0,5,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c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= -3;</w:t>
      </w:r>
    </w:p>
    <w:p w:rsidR="009D6A40" w:rsidRPr="009D6A40" w:rsidRDefault="009D6A40" w:rsidP="009D6A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Объяснение нового материала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1)(слайд 8)Простые уравнения люди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 научились решать более трех тысяч лет назад в Древнем Египте, Вавилоне и только 40 лет назад научились решать квадратные уравнения. Одним из тех, кто внес большой вклад в развития математики, был французский математик Виет.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lastRenderedPageBreak/>
        <w:t>2)(слайды 9-13)Вывод формул корней квадратного уравнения.</w:t>
      </w:r>
      <w:r w:rsidRPr="009D6A40">
        <w:rPr>
          <w:rFonts w:ascii="Calibri" w:eastAsia="Times New Roman" w:hAnsi="Calibri" w:cs="Arial"/>
          <w:color w:val="000000"/>
        </w:rPr>
        <w:t> 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Опр.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Дискриминантом квадратного уравнения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ах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+ </w:t>
      </w:r>
      <w:proofErr w:type="spell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bх</w:t>
      </w:r>
      <w:proofErr w:type="spell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+ с = 0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называется выражение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– 4ac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Его обозначают буквой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т.е.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D= b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– 4ac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Возможны три случая:</w:t>
      </w:r>
    </w:p>
    <w:p w:rsidR="009D6A40" w:rsidRPr="009D6A40" w:rsidRDefault="009D6A40" w:rsidP="009D6A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</w:t>
      </w:r>
      <w:r w:rsidRPr="009D6A40">
        <w:rPr>
          <w:rFonts w:ascii="Symbol" w:eastAsia="Times New Roman" w:hAnsi="Symbol" w:cs="Arial"/>
          <w:color w:val="000000"/>
          <w:sz w:val="28"/>
        </w:rPr>
        <w:t>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0</w:t>
      </w:r>
    </w:p>
    <w:p w:rsidR="009D6A40" w:rsidRPr="009D6A40" w:rsidRDefault="009D6A40" w:rsidP="009D6A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</w:t>
      </w:r>
      <w:r w:rsidRPr="009D6A40">
        <w:rPr>
          <w:rFonts w:ascii="Symbol" w:eastAsia="Times New Roman" w:hAnsi="Symbol" w:cs="Arial"/>
          <w:color w:val="000000"/>
          <w:sz w:val="28"/>
        </w:rPr>
        <w:t>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0</w:t>
      </w:r>
    </w:p>
    <w:p w:rsidR="009D6A40" w:rsidRPr="009D6A40" w:rsidRDefault="009D6A40" w:rsidP="009D6A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</w:t>
      </w:r>
      <w:r w:rsidRPr="009D6A40">
        <w:rPr>
          <w:rFonts w:ascii="Symbol" w:eastAsia="Times New Roman" w:hAnsi="Symbol" w:cs="Arial"/>
          <w:color w:val="000000"/>
          <w:sz w:val="28"/>
        </w:rPr>
        <w:t>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Если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</w:t>
      </w:r>
      <w:r w:rsidRPr="009D6A40">
        <w:rPr>
          <w:rFonts w:ascii="Symbol" w:eastAsia="Times New Roman" w:hAnsi="Symbol" w:cs="Arial"/>
          <w:b/>
          <w:bCs/>
          <w:i/>
          <w:iCs/>
          <w:color w:val="000000"/>
          <w:sz w:val="28"/>
        </w:rPr>
        <w:t>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В этом случае 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ах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+ </w:t>
      </w:r>
      <w:proofErr w:type="spell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bх</w:t>
      </w:r>
      <w:proofErr w:type="spell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+ с = 0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имеет два действительных корня: </w:t>
      </w:r>
      <w:r w:rsidR="002C4D67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Если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 = 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В этом случае 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ах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+ </w:t>
      </w:r>
      <w:proofErr w:type="spell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bх</w:t>
      </w:r>
      <w:proofErr w:type="spell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+ с = 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 имеет один действительный корень: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6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Если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D </w:t>
      </w:r>
      <w:r w:rsidRPr="009D6A40">
        <w:rPr>
          <w:rFonts w:ascii="Symbol" w:eastAsia="Times New Roman" w:hAnsi="Symbol" w:cs="Arial"/>
          <w:color w:val="000000"/>
          <w:sz w:val="28"/>
        </w:rPr>
        <w:t>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ах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+ </w:t>
      </w:r>
      <w:proofErr w:type="spell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bх</w:t>
      </w:r>
      <w:proofErr w:type="spell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+ с = 0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 не имеет действительных корней.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Корней нет.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Обобщим</w:t>
      </w:r>
      <w:proofErr w:type="gramStart"/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9D6A40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 </w:t>
      </w:r>
      <w:proofErr w:type="gram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</w:t>
      </w:r>
      <w:proofErr w:type="gram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+ </w:t>
      </w:r>
      <w:proofErr w:type="spellStart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bх</w:t>
      </w:r>
      <w:proofErr w:type="spellEnd"/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+ с = 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3)(слайд 14-17) Рассмотрим несколько примеров.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Решить 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2x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- 5x + 2 = 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a = 2, b = -5, c = 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- 4ac = (-5)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b/>
          <w:bCs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</w:t>
      </w:r>
      <w:r w:rsidRPr="009D6A40">
        <w:rPr>
          <w:rFonts w:ascii="Symbol" w:eastAsia="Times New Roman" w:hAnsi="Symbol" w:cs="Arial"/>
          <w:b/>
          <w:bCs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 = 9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Так как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&gt;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 имеет два корня.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7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Найдем их по формуле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8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то есть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1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= 2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и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b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= 0,5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- корни заданного уравнения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Решить 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2x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- 3x + 5 = 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a = 2, b = -3, c = 5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Найдем дискриминант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- 4ac= (-3)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- 4·2·5 = -31,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т.к.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&lt;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</w:t>
      </w:r>
      <w:r w:rsidRPr="009D6A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не имеет действительных корней. 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Решить уравнение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x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- 2x + 1 = 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a = 1, b = -2, c = 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Получаем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- 4ac = (-2)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- 4·1·1= 0,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поскольку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D=0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29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Получили один корень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 = 1.</w:t>
      </w:r>
    </w:p>
    <w:p w:rsidR="009D6A40" w:rsidRPr="009D6A40" w:rsidRDefault="009D6A40" w:rsidP="009D6A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Закрепление нового материала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Даются задания, которые  решаются на доске учениками с проверкой учителем.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№1. Решите уравнения: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а)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</w:t>
      </w:r>
      <w:proofErr w:type="gramStart"/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proofErr w:type="gramEnd"/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+7х-44=0;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lastRenderedPageBreak/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1, b = 7, c = - 44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(7)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(-44) = 225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2C4D67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0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Так как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&gt;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 имеет два корня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б)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9у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+6у+1=0;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9, b = 6, c = 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Получаем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(6)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- 4·1·9= 0,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поскольку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D=0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1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в)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–2t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+8t+2=0;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-2, b = 8, c = 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(8)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(-2)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 = 80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2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3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г)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а+3а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= -11.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   а+3а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+11=0.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1, b = 3, c = 11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Найдем дискриминант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- 4ac= (3)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- 4·1·11 = -35,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т.к.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&lt;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</w:t>
      </w:r>
      <w:r w:rsidRPr="009D6A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не имеет действительных корней. 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д)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-10х-39=0;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1, b = -10, c = - 39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(-10)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1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(-39) = 256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2C4D67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4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Так как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&gt;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 имеет два корня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е)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4у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-4у+1=0;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4, b = -4, c = 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Получаем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(-4)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- 4·4·1= 0,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поскольку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 D=0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5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ж</w:t>
      </w:r>
      <w:r w:rsidRPr="009D6A40">
        <w:rPr>
          <w:rFonts w:ascii="Times New Roman" w:eastAsia="Times New Roman" w:hAnsi="Times New Roman" w:cs="Times New Roman"/>
          <w:color w:val="000000"/>
          <w:sz w:val="28"/>
          <w:lang w:val="en-US"/>
        </w:rPr>
        <w:t>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–3t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  <w:lang w:val="en-US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-12t+6=0;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</w:t>
      </w:r>
      <w:r w:rsidRPr="009D6A40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lang w:val="en-US"/>
        </w:rPr>
        <w:t>a = -3, b = -12, c = 6</w:t>
      </w:r>
      <w:r w:rsidRPr="009D6A40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(-12)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(-3)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6 = 216</w:t>
      </w:r>
    </w:p>
    <w:p w:rsidR="009D6A40" w:rsidRPr="009D6A40" w:rsidRDefault="002C4D67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6" type="#_x0000_t75" alt="" style="width:24pt;height:24pt"/>
        </w:pict>
      </w:r>
      <w:r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7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3)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4а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+5= а.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4а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+5 – а=0.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4, b = -1, c = 5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Найдем дискриминант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- 4ac= (-1)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- 4·4·5 = -79,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т.к.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&lt;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</w:t>
      </w:r>
      <w:r w:rsidRPr="009D6A4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не имеет действительных корней. 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№2. а</w:t>
      </w:r>
      <w:proofErr w:type="gramStart"/>
      <w:r w:rsidRPr="009D6A40">
        <w:rPr>
          <w:rFonts w:ascii="Times New Roman" w:eastAsia="Times New Roman" w:hAnsi="Times New Roman" w:cs="Times New Roman"/>
          <w:color w:val="000000"/>
          <w:sz w:val="28"/>
        </w:rPr>
        <w:t>)П</w:t>
      </w:r>
      <w:proofErr w:type="gramEnd"/>
      <w:r w:rsidRPr="009D6A40">
        <w:rPr>
          <w:rFonts w:ascii="Times New Roman" w:eastAsia="Times New Roman" w:hAnsi="Times New Roman" w:cs="Times New Roman"/>
          <w:color w:val="000000"/>
          <w:sz w:val="28"/>
        </w:rPr>
        <w:t>ри каких значениях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 равны значения многочленов: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1-3х</w:t>
      </w:r>
      <w:proofErr w:type="gramStart"/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proofErr w:type="gramEnd"/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 и 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х-1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)?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1-3х</w:t>
      </w:r>
      <w:proofErr w:type="gramStart"/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proofErr w:type="gramEnd"/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 = 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х-1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х-3х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+1-3х=х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-1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-4х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-2х+2=0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-4, b = -2, c = 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(-2)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(-4)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 = 36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2C4D67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8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lastRenderedPageBreak/>
        <w:t>Так как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&gt;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 имеет два корня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Б</w:t>
      </w:r>
      <w:proofErr w:type="gramStart"/>
      <w:r w:rsidRPr="009D6A40">
        <w:rPr>
          <w:rFonts w:ascii="Times New Roman" w:eastAsia="Times New Roman" w:hAnsi="Times New Roman" w:cs="Times New Roman"/>
          <w:color w:val="000000"/>
          <w:sz w:val="28"/>
        </w:rPr>
        <w:t>)П</w:t>
      </w:r>
      <w:proofErr w:type="gramEnd"/>
      <w:r w:rsidRPr="009D6A40">
        <w:rPr>
          <w:rFonts w:ascii="Times New Roman" w:eastAsia="Times New Roman" w:hAnsi="Times New Roman" w:cs="Times New Roman"/>
          <w:color w:val="000000"/>
          <w:sz w:val="28"/>
        </w:rPr>
        <w:t>ри каких значениях </w:t>
      </w:r>
      <w:r w:rsidRPr="009D6A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х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 равны значения многочленов: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2-х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 и 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х-2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)?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2-х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2х+1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 = 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х-2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)(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х+2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4х+2-2х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-х=х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-4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-3х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+3х+6=0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Здесь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a = -3, b = 3, c = 6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Имеем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= b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- 4ac = (3)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  <w:vertAlign w:val="superscript"/>
        </w:rPr>
        <w:t>2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- 4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(-3)</w:t>
      </w:r>
      <w:r w:rsidRPr="009D6A40">
        <w:rPr>
          <w:rFonts w:ascii="Symbol" w:eastAsia="Times New Roman" w:hAnsi="Symbol" w:cs="Arial"/>
          <w:i/>
          <w:iCs/>
          <w:color w:val="000000"/>
          <w:sz w:val="28"/>
        </w:rPr>
        <w:t>⋅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6 = 81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="002C4D67">
        <w:rPr>
          <w:rFonts w:ascii="Arial" w:eastAsia="Times New Roman" w:hAnsi="Arial" w:cs="Arial"/>
          <w:color w:val="000000"/>
          <w:bdr w:val="single" w:sz="2" w:space="0" w:color="000000" w:frame="1"/>
        </w:rPr>
        <w:pict>
          <v:shape id="_x0000_i1039" type="#_x0000_t75" alt="" style="width:24pt;height:24pt"/>
        </w:pict>
      </w:r>
    </w:p>
    <w:p w:rsidR="009D6A40" w:rsidRPr="009D6A40" w:rsidRDefault="009D6A40" w:rsidP="009D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Так как </w:t>
      </w:r>
      <w:r w:rsidRPr="009D6A40">
        <w:rPr>
          <w:rFonts w:ascii="Times New Roman" w:eastAsia="Times New Roman" w:hAnsi="Times New Roman" w:cs="Times New Roman"/>
          <w:i/>
          <w:iCs/>
          <w:color w:val="000000"/>
          <w:sz w:val="28"/>
        </w:rPr>
        <w:t>D &gt; 0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, то уравнение имеет два корня</w:t>
      </w:r>
    </w:p>
    <w:p w:rsidR="009D6A40" w:rsidRPr="009D6A40" w:rsidRDefault="009D6A40" w:rsidP="009D6A40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Подведение итогов урока</w:t>
      </w:r>
    </w:p>
    <w:p w:rsidR="009D6A40" w:rsidRPr="009D6A40" w:rsidRDefault="009D6A40" w:rsidP="009D6A4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Что такое дискриминант?</w:t>
      </w:r>
    </w:p>
    <w:p w:rsidR="009D6A40" w:rsidRPr="009D6A40" w:rsidRDefault="009D6A40" w:rsidP="009D6A40">
      <w:pPr>
        <w:numPr>
          <w:ilvl w:val="0"/>
          <w:numId w:val="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color w:val="000000"/>
          <w:sz w:val="28"/>
        </w:rPr>
        <w:t>Как найти корни квадратного уравнения с помощью дискриминанта? Какие случаи возможны?</w:t>
      </w:r>
    </w:p>
    <w:p w:rsidR="009D6A40" w:rsidRPr="009D6A40" w:rsidRDefault="009D6A40" w:rsidP="009D6A40">
      <w:pPr>
        <w:numPr>
          <w:ilvl w:val="0"/>
          <w:numId w:val="9"/>
        </w:num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</w:rPr>
      </w:pPr>
      <w:r w:rsidRPr="009D6A40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Домашнее задание: </w:t>
      </w:r>
      <w:r w:rsidRPr="009D6A40">
        <w:rPr>
          <w:rFonts w:ascii="Times New Roman" w:eastAsia="Times New Roman" w:hAnsi="Times New Roman" w:cs="Times New Roman"/>
          <w:color w:val="000000"/>
          <w:sz w:val="28"/>
        </w:rPr>
        <w:t>П.,  № , № , №</w:t>
      </w:r>
    </w:p>
    <w:p w:rsidR="009D6A40" w:rsidRPr="009D6A40" w:rsidRDefault="009D6A40" w:rsidP="009D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A40">
        <w:rPr>
          <w:rFonts w:ascii="Arial" w:eastAsia="Times New Roman" w:hAnsi="Arial" w:cs="Arial"/>
          <w:color w:val="444444"/>
          <w:sz w:val="23"/>
          <w:szCs w:val="23"/>
        </w:rPr>
        <w:br/>
      </w:r>
    </w:p>
    <w:p w:rsidR="009D6A40" w:rsidRPr="009D6A40" w:rsidRDefault="009D6A40" w:rsidP="009D6A40">
      <w:pPr>
        <w:shd w:val="clear" w:color="auto" w:fill="F4F4F4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</w:rPr>
      </w:pPr>
      <w:r w:rsidRPr="009D6A40">
        <w:rPr>
          <w:rFonts w:ascii="Arial" w:eastAsia="Times New Roman" w:hAnsi="Arial" w:cs="Arial"/>
          <w:b/>
          <w:bCs/>
          <w:color w:val="444444"/>
          <w:sz w:val="23"/>
          <w:szCs w:val="23"/>
        </w:rPr>
        <w:t>Предварительный просмотр:</w:t>
      </w:r>
    </w:p>
    <w:p w:rsidR="007A1606" w:rsidRDefault="007A1606"/>
    <w:sectPr w:rsidR="007A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53"/>
    <w:multiLevelType w:val="multilevel"/>
    <w:tmpl w:val="7AC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53E00"/>
    <w:multiLevelType w:val="multilevel"/>
    <w:tmpl w:val="9D44B6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343A7"/>
    <w:multiLevelType w:val="multilevel"/>
    <w:tmpl w:val="5E7E7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878BB"/>
    <w:multiLevelType w:val="multilevel"/>
    <w:tmpl w:val="CF6AB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C091D"/>
    <w:multiLevelType w:val="multilevel"/>
    <w:tmpl w:val="7E44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12CBB"/>
    <w:multiLevelType w:val="multilevel"/>
    <w:tmpl w:val="9076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75646"/>
    <w:multiLevelType w:val="multilevel"/>
    <w:tmpl w:val="12F2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CB7037"/>
    <w:multiLevelType w:val="multilevel"/>
    <w:tmpl w:val="721C0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506805"/>
    <w:multiLevelType w:val="multilevel"/>
    <w:tmpl w:val="8E1C57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40"/>
    <w:rsid w:val="002C4D67"/>
    <w:rsid w:val="007A1606"/>
    <w:rsid w:val="009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6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6A4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3">
    <w:name w:val="c3"/>
    <w:basedOn w:val="a"/>
    <w:rsid w:val="009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D6A40"/>
  </w:style>
  <w:style w:type="character" w:customStyle="1" w:styleId="c12">
    <w:name w:val="c12"/>
    <w:basedOn w:val="a0"/>
    <w:rsid w:val="009D6A40"/>
  </w:style>
  <w:style w:type="paragraph" w:customStyle="1" w:styleId="c39">
    <w:name w:val="c39"/>
    <w:basedOn w:val="a"/>
    <w:rsid w:val="009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6A40"/>
  </w:style>
  <w:style w:type="paragraph" w:customStyle="1" w:styleId="c34">
    <w:name w:val="c34"/>
    <w:basedOn w:val="a"/>
    <w:rsid w:val="009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D6A40"/>
  </w:style>
  <w:style w:type="paragraph" w:customStyle="1" w:styleId="c24">
    <w:name w:val="c24"/>
    <w:basedOn w:val="a"/>
    <w:rsid w:val="009D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D6A40"/>
  </w:style>
  <w:style w:type="character" w:customStyle="1" w:styleId="c23">
    <w:name w:val="c23"/>
    <w:basedOn w:val="a0"/>
    <w:rsid w:val="009D6A40"/>
  </w:style>
  <w:style w:type="character" w:customStyle="1" w:styleId="c41">
    <w:name w:val="c41"/>
    <w:basedOn w:val="a0"/>
    <w:rsid w:val="009D6A40"/>
  </w:style>
  <w:style w:type="character" w:customStyle="1" w:styleId="c26">
    <w:name w:val="c26"/>
    <w:basedOn w:val="a0"/>
    <w:rsid w:val="009D6A40"/>
  </w:style>
  <w:style w:type="character" w:customStyle="1" w:styleId="c8">
    <w:name w:val="c8"/>
    <w:basedOn w:val="a0"/>
    <w:rsid w:val="009D6A40"/>
  </w:style>
  <w:style w:type="character" w:customStyle="1" w:styleId="c19">
    <w:name w:val="c19"/>
    <w:basedOn w:val="a0"/>
    <w:rsid w:val="009D6A40"/>
  </w:style>
  <w:style w:type="character" w:customStyle="1" w:styleId="c27">
    <w:name w:val="c27"/>
    <w:basedOn w:val="a0"/>
    <w:rsid w:val="009D6A40"/>
  </w:style>
  <w:style w:type="character" w:customStyle="1" w:styleId="c7">
    <w:name w:val="c7"/>
    <w:basedOn w:val="a0"/>
    <w:rsid w:val="009D6A40"/>
  </w:style>
  <w:style w:type="character" w:customStyle="1" w:styleId="c29">
    <w:name w:val="c29"/>
    <w:basedOn w:val="a0"/>
    <w:rsid w:val="009D6A40"/>
  </w:style>
  <w:style w:type="character" w:customStyle="1" w:styleId="c2">
    <w:name w:val="c2"/>
    <w:basedOn w:val="a0"/>
    <w:rsid w:val="009D6A40"/>
  </w:style>
  <w:style w:type="paragraph" w:styleId="a3">
    <w:name w:val="Balloon Text"/>
    <w:basedOn w:val="a"/>
    <w:link w:val="a4"/>
    <w:uiPriority w:val="99"/>
    <w:semiHidden/>
    <w:unhideWhenUsed/>
    <w:rsid w:val="002C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9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комп1</cp:lastModifiedBy>
  <cp:revision>3</cp:revision>
  <cp:lastPrinted>2019-05-13T11:52:00Z</cp:lastPrinted>
  <dcterms:created xsi:type="dcterms:W3CDTF">2019-05-13T11:44:00Z</dcterms:created>
  <dcterms:modified xsi:type="dcterms:W3CDTF">2019-05-13T11:53:00Z</dcterms:modified>
</cp:coreProperties>
</file>